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ANKARA EMNİYET MÜDÜRLÜĞÜNE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( RUHSAT İŞLEMLERİ ŞUBE MÜDÜRLÜĞÜNE )</w:t>
      </w:r>
    </w:p>
    <w:p w:rsidR="003A2F56" w:rsidRPr="00A94D80" w:rsidRDefault="003A2F56" w:rsidP="00056721">
      <w:pPr>
        <w:pStyle w:val="AralkYok"/>
        <w:jc w:val="both"/>
        <w:rPr>
          <w:rFonts w:ascii="Times New Roman" w:hAnsi="Times New Roman" w:cs="Times New Roman"/>
        </w:rPr>
      </w:pPr>
    </w:p>
    <w:p w:rsidR="003A2F56" w:rsidRPr="00A94D80" w:rsidRDefault="003A2F56" w:rsidP="00056721">
      <w:pPr>
        <w:pStyle w:val="AralkYok"/>
        <w:jc w:val="both"/>
        <w:rPr>
          <w:rFonts w:ascii="Times New Roman" w:hAnsi="Times New Roman" w:cs="Times New Roman"/>
        </w:rPr>
      </w:pPr>
    </w:p>
    <w:p w:rsidR="001C1C64" w:rsidRPr="00A94D80" w:rsidRDefault="003A2F56" w:rsidP="00056721">
      <w:pPr>
        <w:ind w:firstLine="708"/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Adıma kayıtlı bulunan </w:t>
      </w:r>
      <w:r w:rsidR="00A94D80" w:rsidRPr="00A94D80">
        <w:rPr>
          <w:rFonts w:ascii="Times New Roman" w:hAnsi="Times New Roman" w:cs="Times New Roman"/>
        </w:rPr>
        <w:t>silahımı aşağıda adresini belirtmiş olduğum</w:t>
      </w:r>
      <w:r w:rsidR="00056721" w:rsidRPr="00A94D80">
        <w:rPr>
          <w:rFonts w:ascii="Times New Roman" w:hAnsi="Times New Roman" w:cs="Times New Roman"/>
        </w:rPr>
        <w:t xml:space="preserve"> TAMİRHANEYE </w:t>
      </w:r>
      <w:r w:rsidR="00A94D80" w:rsidRPr="00A94D80">
        <w:rPr>
          <w:rFonts w:ascii="Times New Roman" w:hAnsi="Times New Roman" w:cs="Times New Roman"/>
        </w:rPr>
        <w:t xml:space="preserve">götürebilmem için tarafıma silah nakil belgesi verilmesi hususunu arz ederim. </w:t>
      </w:r>
      <w:r w:rsidR="00056721">
        <w:rPr>
          <w:rFonts w:ascii="Times New Roman" w:hAnsi="Times New Roman" w:cs="Times New Roman"/>
        </w:rPr>
        <w:t>…./…./20…..</w:t>
      </w:r>
      <w:bookmarkStart w:id="0" w:name="_GoBack"/>
      <w:bookmarkEnd w:id="0"/>
    </w:p>
    <w:p w:rsidR="00A94D80" w:rsidRPr="00A94D80" w:rsidRDefault="00A94D80" w:rsidP="00A94D80">
      <w:pPr>
        <w:ind w:firstLine="708"/>
        <w:rPr>
          <w:rFonts w:ascii="Times New Roman" w:hAnsi="Times New Roman" w:cs="Times New Roman"/>
        </w:rPr>
      </w:pPr>
    </w:p>
    <w:p w:rsidR="004F2336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MARKA: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ÇAP: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SERİ NUMARA: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GİDECEĞİ TAMİRHANE: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NAKİL EDİLECEĞİ TAR. SAAT: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   İmza </w:t>
      </w: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A D R E S :</w:t>
      </w: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57479A" w:rsidRPr="00A94D80" w:rsidRDefault="0057479A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E K İ :</w:t>
      </w:r>
    </w:p>
    <w:p w:rsidR="003A2F56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Ruhsat Fotokopisi ( 1 sayfa )  </w:t>
      </w:r>
    </w:p>
    <w:sectPr w:rsidR="003A2F56" w:rsidRPr="00A9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56721"/>
    <w:rsid w:val="001476C4"/>
    <w:rsid w:val="001C1C64"/>
    <w:rsid w:val="002B4460"/>
    <w:rsid w:val="0032290B"/>
    <w:rsid w:val="003A2F56"/>
    <w:rsid w:val="00461D7A"/>
    <w:rsid w:val="004F2336"/>
    <w:rsid w:val="0057479A"/>
    <w:rsid w:val="00A94D80"/>
    <w:rsid w:val="00B4368A"/>
    <w:rsid w:val="00B44976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E5E6"/>
  <w15:docId w15:val="{05EEFA4F-F81F-4276-9228-7BC16B1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YONUS ERASLAN</cp:lastModifiedBy>
  <cp:revision>3</cp:revision>
  <cp:lastPrinted>2017-07-19T07:23:00Z</cp:lastPrinted>
  <dcterms:created xsi:type="dcterms:W3CDTF">2017-07-19T08:24:00Z</dcterms:created>
  <dcterms:modified xsi:type="dcterms:W3CDTF">2019-05-16T13:00:00Z</dcterms:modified>
</cp:coreProperties>
</file>